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61C5" w14:textId="77777777" w:rsidR="001B6559" w:rsidRDefault="00332FAC">
      <w:r w:rsidRPr="00332FAC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51D85050" wp14:editId="728DFD9A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524250" cy="2235200"/>
            <wp:effectExtent l="0" t="0" r="0" b="0"/>
            <wp:wrapSquare wrapText="bothSides"/>
            <wp:docPr id="3" name="Image 3" descr="N:\Transfert\2021_Identité\Formations\Logos\Logo_Logo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ansfert\2021_Identité\Formations\Logos\Logo_LogoServi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4718C" w14:textId="77777777" w:rsidR="001B6559" w:rsidRDefault="00784023">
      <w:r w:rsidRPr="001B6559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7BDFAC02" wp14:editId="4ED6BDFD">
            <wp:simplePos x="0" y="0"/>
            <wp:positionH relativeFrom="column">
              <wp:posOffset>3815715</wp:posOffset>
            </wp:positionH>
            <wp:positionV relativeFrom="paragraph">
              <wp:posOffset>46355</wp:posOffset>
            </wp:positionV>
            <wp:extent cx="1845945" cy="2381250"/>
            <wp:effectExtent l="0" t="0" r="1905" b="0"/>
            <wp:wrapSquare wrapText="bothSides"/>
            <wp:docPr id="2" name="Image 2" descr="C:\Users\Murphy\Desktop\logo_evangile_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phy\Desktop\logo_evangile_mais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4DD6D" w14:textId="77777777" w:rsidR="001B6559" w:rsidRDefault="001B6559">
      <w:pPr>
        <w:rPr>
          <w:sz w:val="24"/>
          <w:szCs w:val="24"/>
        </w:rPr>
      </w:pPr>
    </w:p>
    <w:p w14:paraId="175F8913" w14:textId="77777777" w:rsidR="00597018" w:rsidRDefault="00597018">
      <w:pPr>
        <w:rPr>
          <w:sz w:val="24"/>
          <w:szCs w:val="24"/>
        </w:rPr>
      </w:pPr>
    </w:p>
    <w:p w14:paraId="471A55A6" w14:textId="77777777" w:rsidR="00597018" w:rsidRPr="001B6559" w:rsidRDefault="00597018">
      <w:pPr>
        <w:rPr>
          <w:sz w:val="24"/>
          <w:szCs w:val="24"/>
        </w:rPr>
      </w:pPr>
    </w:p>
    <w:p w14:paraId="772B321D" w14:textId="77777777" w:rsidR="00E86CD7" w:rsidRDefault="00E86CD7" w:rsidP="00597018">
      <w:pPr>
        <w:spacing w:line="276" w:lineRule="auto"/>
        <w:jc w:val="both"/>
        <w:rPr>
          <w:sz w:val="24"/>
          <w:szCs w:val="24"/>
        </w:rPr>
      </w:pPr>
    </w:p>
    <w:p w14:paraId="28F208DA" w14:textId="3463E3E9" w:rsidR="00E86CD7" w:rsidRDefault="001B6559" w:rsidP="00597018">
      <w:pPr>
        <w:spacing w:line="276" w:lineRule="auto"/>
        <w:jc w:val="both"/>
        <w:rPr>
          <w:sz w:val="24"/>
          <w:szCs w:val="24"/>
        </w:rPr>
      </w:pPr>
      <w:r w:rsidRPr="001B6559">
        <w:rPr>
          <w:sz w:val="24"/>
          <w:szCs w:val="24"/>
        </w:rPr>
        <w:t>Chères amies, chers amis de l’Evangile à la maison,</w:t>
      </w:r>
    </w:p>
    <w:p w14:paraId="2435760E" w14:textId="45155788" w:rsidR="001B6559" w:rsidRPr="00332FAC" w:rsidRDefault="002C30A7" w:rsidP="0059701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En ce début d</w:t>
      </w:r>
      <w:r w:rsidR="00444BC9">
        <w:rPr>
          <w:sz w:val="24"/>
          <w:szCs w:val="24"/>
        </w:rPr>
        <w:t>’automne nous venons vous rappeler la date d</w:t>
      </w:r>
      <w:r w:rsidR="002F6F59">
        <w:rPr>
          <w:sz w:val="24"/>
          <w:szCs w:val="24"/>
        </w:rPr>
        <w:t>u</w:t>
      </w:r>
      <w:r w:rsidR="00444BC9">
        <w:rPr>
          <w:sz w:val="24"/>
          <w:szCs w:val="24"/>
        </w:rPr>
        <w:t xml:space="preserve"> prochain Forum de l’Evangile à la maison qui aura lieu ce</w:t>
      </w:r>
      <w:r w:rsidR="001B6559">
        <w:rPr>
          <w:sz w:val="24"/>
          <w:szCs w:val="24"/>
        </w:rPr>
        <w:t xml:space="preserve"> </w:t>
      </w:r>
      <w:r w:rsidR="00AE2A47">
        <w:rPr>
          <w:b/>
          <w:sz w:val="24"/>
          <w:szCs w:val="24"/>
        </w:rPr>
        <w:t>samedi 2</w:t>
      </w:r>
      <w:r w:rsidR="00444BC9">
        <w:rPr>
          <w:b/>
          <w:sz w:val="24"/>
          <w:szCs w:val="24"/>
        </w:rPr>
        <w:t>4 septembre</w:t>
      </w:r>
      <w:r w:rsidR="00AE2A47">
        <w:rPr>
          <w:b/>
          <w:sz w:val="24"/>
          <w:szCs w:val="24"/>
        </w:rPr>
        <w:t xml:space="preserve"> 2022</w:t>
      </w:r>
      <w:r w:rsidR="00444BC9">
        <w:rPr>
          <w:b/>
          <w:sz w:val="24"/>
          <w:szCs w:val="24"/>
        </w:rPr>
        <w:t xml:space="preserve"> </w:t>
      </w:r>
      <w:r w:rsidR="00412E49">
        <w:rPr>
          <w:b/>
          <w:sz w:val="24"/>
          <w:szCs w:val="24"/>
        </w:rPr>
        <w:t xml:space="preserve">de 9h à 11h30 </w:t>
      </w:r>
      <w:r w:rsidR="00412E49" w:rsidRPr="00412E49">
        <w:rPr>
          <w:sz w:val="24"/>
          <w:szCs w:val="24"/>
        </w:rPr>
        <w:t>au Boulevard de Pérolles 38 à Fribourg, dans la salle Abraham</w:t>
      </w:r>
      <w:r w:rsidR="00412E49">
        <w:rPr>
          <w:sz w:val="24"/>
          <w:szCs w:val="24"/>
        </w:rPr>
        <w:t>.</w:t>
      </w:r>
    </w:p>
    <w:p w14:paraId="144B9B6B" w14:textId="77777777" w:rsidR="00714ECB" w:rsidRDefault="00444BC9" w:rsidP="005970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B6559">
        <w:rPr>
          <w:sz w:val="24"/>
          <w:szCs w:val="24"/>
        </w:rPr>
        <w:t>a matinée</w:t>
      </w:r>
      <w:r w:rsidR="00AE2A47">
        <w:rPr>
          <w:sz w:val="24"/>
          <w:szCs w:val="24"/>
        </w:rPr>
        <w:t xml:space="preserve"> sera animée par Madame </w:t>
      </w:r>
      <w:r>
        <w:rPr>
          <w:sz w:val="24"/>
          <w:szCs w:val="24"/>
        </w:rPr>
        <w:t>Monique Dorsa</w:t>
      </w:r>
      <w:r w:rsidR="00BE0983">
        <w:rPr>
          <w:sz w:val="24"/>
          <w:szCs w:val="24"/>
        </w:rPr>
        <w:t>z</w:t>
      </w:r>
      <w:r w:rsidR="00AE2A47">
        <w:rPr>
          <w:sz w:val="24"/>
          <w:szCs w:val="24"/>
        </w:rPr>
        <w:t xml:space="preserve">, </w:t>
      </w:r>
      <w:r w:rsidR="00640A41">
        <w:rPr>
          <w:sz w:val="24"/>
          <w:szCs w:val="24"/>
        </w:rPr>
        <w:t>bibliste,</w:t>
      </w:r>
      <w:r w:rsidR="00AE2A47">
        <w:rPr>
          <w:sz w:val="24"/>
          <w:szCs w:val="24"/>
        </w:rPr>
        <w:t xml:space="preserve"> s</w:t>
      </w:r>
      <w:r w:rsidR="001B6559">
        <w:rPr>
          <w:sz w:val="24"/>
          <w:szCs w:val="24"/>
        </w:rPr>
        <w:t>ur le thèm</w:t>
      </w:r>
      <w:r w:rsidR="00940D17">
        <w:rPr>
          <w:sz w:val="24"/>
          <w:szCs w:val="24"/>
        </w:rPr>
        <w:t>e</w:t>
      </w:r>
    </w:p>
    <w:p w14:paraId="142F6D7A" w14:textId="7D1BB840" w:rsidR="001B6559" w:rsidRPr="00714ECB" w:rsidRDefault="004C7F7D" w:rsidP="00714ECB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714ECB">
        <w:rPr>
          <w:b/>
          <w:bCs/>
          <w:i/>
          <w:iCs/>
          <w:sz w:val="24"/>
          <w:szCs w:val="24"/>
        </w:rPr>
        <w:t xml:space="preserve">« </w:t>
      </w:r>
      <w:r w:rsidR="001E7962" w:rsidRPr="00714ECB">
        <w:rPr>
          <w:b/>
          <w:bCs/>
          <w:i/>
          <w:iCs/>
          <w:sz w:val="24"/>
          <w:szCs w:val="24"/>
        </w:rPr>
        <w:t>Jésus et la Cananéenne : quand rien n’est plus comme avant</w:t>
      </w:r>
      <w:r w:rsidRPr="00714ECB">
        <w:rPr>
          <w:b/>
          <w:bCs/>
          <w:i/>
          <w:iCs/>
          <w:sz w:val="24"/>
          <w:szCs w:val="24"/>
        </w:rPr>
        <w:t> »</w:t>
      </w:r>
      <w:r w:rsidR="00B213DF">
        <w:rPr>
          <w:b/>
          <w:bCs/>
          <w:i/>
          <w:iCs/>
          <w:sz w:val="24"/>
          <w:szCs w:val="24"/>
        </w:rPr>
        <w:t>.</w:t>
      </w:r>
    </w:p>
    <w:p w14:paraId="51FB7DF7" w14:textId="25972549" w:rsidR="002F6F59" w:rsidRDefault="007C051D" w:rsidP="005970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information, le </w:t>
      </w:r>
      <w:r w:rsidR="0079746E">
        <w:rPr>
          <w:sz w:val="24"/>
          <w:szCs w:val="24"/>
        </w:rPr>
        <w:t xml:space="preserve">deuxième livret de l’évangile selon Matthieu sera </w:t>
      </w:r>
      <w:r w:rsidR="005323B7">
        <w:rPr>
          <w:sz w:val="24"/>
          <w:szCs w:val="24"/>
        </w:rPr>
        <w:t>disponible</w:t>
      </w:r>
      <w:r w:rsidR="001E2503">
        <w:rPr>
          <w:sz w:val="24"/>
          <w:szCs w:val="24"/>
        </w:rPr>
        <w:t xml:space="preserve"> dès la mi-octobre dans vos paroisses et unités pastorales.</w:t>
      </w:r>
      <w:r w:rsidR="002C30A7">
        <w:rPr>
          <w:sz w:val="24"/>
          <w:szCs w:val="24"/>
        </w:rPr>
        <w:t xml:space="preserve"> </w:t>
      </w:r>
      <w:r w:rsidR="00332FAC">
        <w:rPr>
          <w:sz w:val="24"/>
          <w:szCs w:val="24"/>
        </w:rPr>
        <w:t>Je reste à votre disposition pour tout renseignement si besoin.</w:t>
      </w:r>
      <w:r w:rsidR="00080461">
        <w:rPr>
          <w:sz w:val="24"/>
          <w:szCs w:val="24"/>
        </w:rPr>
        <w:t xml:space="preserve"> </w:t>
      </w:r>
    </w:p>
    <w:p w14:paraId="7A879385" w14:textId="590F0136" w:rsidR="00484EDD" w:rsidRDefault="002F6F59" w:rsidP="005970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Au plaisir de bientôt vous retrouver,</w:t>
      </w:r>
      <w:r w:rsidR="00080461">
        <w:rPr>
          <w:sz w:val="24"/>
          <w:szCs w:val="24"/>
        </w:rPr>
        <w:t xml:space="preserve"> meilleures salutations,</w:t>
      </w:r>
    </w:p>
    <w:p w14:paraId="3E3349FB" w14:textId="582376E1" w:rsidR="00484EDD" w:rsidRDefault="00484EDD" w:rsidP="00784023">
      <w:pPr>
        <w:jc w:val="both"/>
        <w:rPr>
          <w:sz w:val="24"/>
          <w:szCs w:val="24"/>
        </w:rPr>
      </w:pPr>
    </w:p>
    <w:p w14:paraId="63948B99" w14:textId="54BC6212" w:rsidR="002F6F59" w:rsidRDefault="002F6F59" w:rsidP="00784023">
      <w:pPr>
        <w:jc w:val="both"/>
        <w:rPr>
          <w:sz w:val="24"/>
          <w:szCs w:val="24"/>
        </w:rPr>
      </w:pPr>
    </w:p>
    <w:p w14:paraId="5A0B1F2F" w14:textId="77777777" w:rsidR="002F6F59" w:rsidRDefault="002F6F59" w:rsidP="00784023">
      <w:pPr>
        <w:jc w:val="both"/>
        <w:rPr>
          <w:sz w:val="24"/>
          <w:szCs w:val="24"/>
        </w:rPr>
      </w:pPr>
    </w:p>
    <w:p w14:paraId="50A9F4FB" w14:textId="77777777" w:rsidR="00484EDD" w:rsidRDefault="00484EDD" w:rsidP="00412E49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Pour le Service formations,</w:t>
      </w:r>
    </w:p>
    <w:p w14:paraId="23281003" w14:textId="77777777" w:rsidR="005D0876" w:rsidRDefault="004C7F7D" w:rsidP="00784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Florence Murphy</w:t>
      </w:r>
    </w:p>
    <w:p w14:paraId="52FAF9DD" w14:textId="77777777" w:rsidR="004C7F7D" w:rsidRPr="001B6559" w:rsidRDefault="004C7F7D" w:rsidP="007840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Tél. 079 568 24 42</w:t>
      </w:r>
    </w:p>
    <w:sectPr w:rsidR="004C7F7D" w:rsidRPr="001B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59"/>
    <w:rsid w:val="00080461"/>
    <w:rsid w:val="001B6559"/>
    <w:rsid w:val="001E2503"/>
    <w:rsid w:val="001E7962"/>
    <w:rsid w:val="002C30A7"/>
    <w:rsid w:val="002F6F59"/>
    <w:rsid w:val="00332FAC"/>
    <w:rsid w:val="003B249A"/>
    <w:rsid w:val="00412E49"/>
    <w:rsid w:val="00444BC9"/>
    <w:rsid w:val="00484EDD"/>
    <w:rsid w:val="004C7F7D"/>
    <w:rsid w:val="00500432"/>
    <w:rsid w:val="005323B7"/>
    <w:rsid w:val="00597018"/>
    <w:rsid w:val="005D0876"/>
    <w:rsid w:val="00640A41"/>
    <w:rsid w:val="00714ECB"/>
    <w:rsid w:val="00740DAD"/>
    <w:rsid w:val="00784023"/>
    <w:rsid w:val="0079746E"/>
    <w:rsid w:val="007C051D"/>
    <w:rsid w:val="00940D17"/>
    <w:rsid w:val="00AE2A47"/>
    <w:rsid w:val="00B213DF"/>
    <w:rsid w:val="00BE0983"/>
    <w:rsid w:val="00CD2354"/>
    <w:rsid w:val="00E86CD7"/>
    <w:rsid w:val="00F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3BF"/>
  <w15:chartTrackingRefBased/>
  <w15:docId w15:val="{EB6B3EEA-D42C-4ADA-8122-3772FCA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Murphy</dc:creator>
  <cp:keywords/>
  <dc:description/>
  <cp:lastModifiedBy>Florence Murphy</cp:lastModifiedBy>
  <cp:revision>10</cp:revision>
  <cp:lastPrinted>2022-09-20T10:03:00Z</cp:lastPrinted>
  <dcterms:created xsi:type="dcterms:W3CDTF">2022-09-20T09:59:00Z</dcterms:created>
  <dcterms:modified xsi:type="dcterms:W3CDTF">2022-09-20T10:04:00Z</dcterms:modified>
</cp:coreProperties>
</file>